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:rsidR="00357802" w:rsidRPr="004D14AB" w:rsidRDefault="00E77771" w:rsidP="00357802">
      <w:pPr>
        <w:ind w:lef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</w:t>
      </w:r>
      <w:r w:rsidR="006142C8">
        <w:rPr>
          <w:sz w:val="28"/>
          <w:szCs w:val="28"/>
          <w:lang w:eastAsia="en-US"/>
        </w:rPr>
        <w:t>№</w:t>
      </w:r>
      <w:r w:rsidR="00B465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_________</w:t>
      </w:r>
    </w:p>
    <w:p w:rsidR="00357802" w:rsidRPr="002876D3" w:rsidRDefault="002876D3" w:rsidP="002876D3">
      <w:pPr>
        <w:tabs>
          <w:tab w:val="left" w:pos="7080"/>
        </w:tabs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2876D3">
        <w:rPr>
          <w:b/>
          <w:sz w:val="28"/>
          <w:szCs w:val="28"/>
          <w:lang w:eastAsia="en-US"/>
        </w:rPr>
        <w:t>Проект</w:t>
      </w:r>
    </w:p>
    <w:p w:rsidR="00E77771" w:rsidRPr="00E77771" w:rsidRDefault="00E77771" w:rsidP="00357802">
      <w:pPr>
        <w:ind w:firstLine="709"/>
        <w:jc w:val="both"/>
        <w:rPr>
          <w:sz w:val="28"/>
          <w:szCs w:val="28"/>
          <w:lang w:eastAsia="en-US"/>
        </w:rPr>
      </w:pPr>
    </w:p>
    <w:p w:rsidR="00E77771" w:rsidRPr="002876D3" w:rsidRDefault="00E77771" w:rsidP="00357802">
      <w:pPr>
        <w:ind w:firstLine="709"/>
        <w:jc w:val="both"/>
        <w:rPr>
          <w:sz w:val="26"/>
          <w:szCs w:val="26"/>
          <w:lang w:eastAsia="en-US"/>
        </w:rPr>
      </w:pPr>
    </w:p>
    <w:p w:rsidR="00226095" w:rsidRPr="002876D3" w:rsidRDefault="006142C8" w:rsidP="004D14A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876D3">
        <w:rPr>
          <w:rFonts w:ascii="Times New Roman" w:hAnsi="Times New Roman" w:cs="Times New Roman"/>
          <w:b w:val="0"/>
          <w:sz w:val="26"/>
          <w:szCs w:val="26"/>
        </w:rPr>
        <w:tab/>
      </w:r>
      <w:r w:rsidR="00907EAA" w:rsidRPr="002876D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  <w:r w:rsidR="008B7715" w:rsidRPr="002876D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округа Шатура </w:t>
      </w:r>
      <w:r w:rsidR="00907EAA" w:rsidRPr="002876D3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C24A30" w:rsidRPr="002876D3">
        <w:rPr>
          <w:rFonts w:ascii="Times New Roman" w:hAnsi="Times New Roman" w:cs="Times New Roman"/>
          <w:b w:val="0"/>
          <w:sz w:val="26"/>
          <w:szCs w:val="26"/>
        </w:rPr>
        <w:t>09</w:t>
      </w:r>
      <w:r w:rsidR="00907EAA" w:rsidRPr="002876D3">
        <w:rPr>
          <w:rFonts w:ascii="Times New Roman" w:hAnsi="Times New Roman" w:cs="Times New Roman"/>
          <w:b w:val="0"/>
          <w:sz w:val="26"/>
          <w:szCs w:val="26"/>
        </w:rPr>
        <w:t>.0</w:t>
      </w:r>
      <w:r w:rsidR="00C24A30" w:rsidRPr="002876D3">
        <w:rPr>
          <w:rFonts w:ascii="Times New Roman" w:hAnsi="Times New Roman" w:cs="Times New Roman"/>
          <w:b w:val="0"/>
          <w:sz w:val="26"/>
          <w:szCs w:val="26"/>
        </w:rPr>
        <w:t>6</w:t>
      </w:r>
      <w:r w:rsidR="00907EAA" w:rsidRPr="002876D3">
        <w:rPr>
          <w:rFonts w:ascii="Times New Roman" w:hAnsi="Times New Roman" w:cs="Times New Roman"/>
          <w:b w:val="0"/>
          <w:sz w:val="26"/>
          <w:szCs w:val="26"/>
        </w:rPr>
        <w:t>.202</w:t>
      </w:r>
      <w:r w:rsidR="00C24A30" w:rsidRPr="002876D3">
        <w:rPr>
          <w:rFonts w:ascii="Times New Roman" w:hAnsi="Times New Roman" w:cs="Times New Roman"/>
          <w:b w:val="0"/>
          <w:sz w:val="26"/>
          <w:szCs w:val="26"/>
        </w:rPr>
        <w:t>1</w:t>
      </w:r>
      <w:r w:rsidR="008B4A33" w:rsidRPr="002876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07EAA" w:rsidRPr="002876D3">
        <w:rPr>
          <w:rFonts w:ascii="Times New Roman" w:hAnsi="Times New Roman" w:cs="Times New Roman"/>
          <w:b w:val="0"/>
          <w:sz w:val="26"/>
          <w:szCs w:val="26"/>
        </w:rPr>
        <w:t>№</w:t>
      </w:r>
      <w:r w:rsidR="00C24A30" w:rsidRPr="002876D3">
        <w:rPr>
          <w:rFonts w:ascii="Times New Roman" w:hAnsi="Times New Roman" w:cs="Times New Roman"/>
          <w:b w:val="0"/>
          <w:sz w:val="26"/>
          <w:szCs w:val="26"/>
        </w:rPr>
        <w:t>1205</w:t>
      </w:r>
      <w:r w:rsidR="00907EAA" w:rsidRPr="002876D3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226095" w:rsidRPr="002876D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</w:t>
      </w:r>
      <w:r w:rsidR="005129DD" w:rsidRPr="002876D3">
        <w:rPr>
          <w:rFonts w:ascii="Times New Roman" w:hAnsi="Times New Roman" w:cs="Times New Roman"/>
          <w:b w:val="0"/>
          <w:sz w:val="26"/>
          <w:szCs w:val="26"/>
        </w:rPr>
        <w:t xml:space="preserve">формирования и финансового обеспечения выполнения муниципального задания муниципальными учреждениями </w:t>
      </w:r>
      <w:r w:rsidR="00226095" w:rsidRPr="002876D3">
        <w:rPr>
          <w:rFonts w:ascii="Times New Roman" w:hAnsi="Times New Roman" w:cs="Times New Roman"/>
          <w:b w:val="0"/>
          <w:sz w:val="26"/>
          <w:szCs w:val="26"/>
        </w:rPr>
        <w:t>Городского округа Шатура</w:t>
      </w:r>
      <w:r w:rsidR="00BC50FD" w:rsidRPr="002876D3">
        <w:rPr>
          <w:rFonts w:ascii="Times New Roman" w:hAnsi="Times New Roman" w:cs="Times New Roman"/>
          <w:b w:val="0"/>
          <w:sz w:val="26"/>
          <w:szCs w:val="26"/>
        </w:rPr>
        <w:t xml:space="preserve"> Московской области</w:t>
      </w:r>
      <w:r w:rsidR="00907EAA" w:rsidRPr="002876D3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226095" w:rsidRPr="002876D3" w:rsidRDefault="00226095" w:rsidP="0022609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26095" w:rsidRPr="002876D3" w:rsidRDefault="00226095" w:rsidP="0022609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76D3">
        <w:rPr>
          <w:rFonts w:ascii="Times New Roman" w:hAnsi="Times New Roman" w:cs="Times New Roman"/>
          <w:sz w:val="26"/>
          <w:szCs w:val="26"/>
        </w:rPr>
        <w:t>В соответствии с пункт</w:t>
      </w:r>
      <w:r w:rsidR="00B17121" w:rsidRPr="002876D3">
        <w:rPr>
          <w:rFonts w:ascii="Times New Roman" w:hAnsi="Times New Roman" w:cs="Times New Roman"/>
          <w:sz w:val="26"/>
          <w:szCs w:val="26"/>
        </w:rPr>
        <w:t>ами</w:t>
      </w:r>
      <w:r w:rsidRPr="002876D3">
        <w:rPr>
          <w:rFonts w:ascii="Times New Roman" w:hAnsi="Times New Roman" w:cs="Times New Roman"/>
          <w:sz w:val="26"/>
          <w:szCs w:val="26"/>
        </w:rPr>
        <w:t xml:space="preserve"> </w:t>
      </w:r>
      <w:r w:rsidR="00B17121" w:rsidRPr="002876D3">
        <w:rPr>
          <w:rFonts w:ascii="Times New Roman" w:hAnsi="Times New Roman" w:cs="Times New Roman"/>
          <w:sz w:val="26"/>
          <w:szCs w:val="26"/>
        </w:rPr>
        <w:t>3, 4</w:t>
      </w:r>
      <w:r w:rsidRPr="002876D3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B17121" w:rsidRPr="002876D3">
        <w:rPr>
          <w:rFonts w:ascii="Times New Roman" w:hAnsi="Times New Roman" w:cs="Times New Roman"/>
          <w:sz w:val="26"/>
          <w:szCs w:val="26"/>
        </w:rPr>
        <w:t>69.2 и пунктом 1 статьи 78.1 Бюджетного кодекса Российской Федерации</w:t>
      </w:r>
    </w:p>
    <w:p w:rsidR="00E77771" w:rsidRPr="002876D3" w:rsidRDefault="00E77771" w:rsidP="004D14AB">
      <w:pPr>
        <w:pStyle w:val="ConsNormal"/>
        <w:widowControl/>
        <w:spacing w:line="360" w:lineRule="auto"/>
        <w:ind w:right="0" w:firstLine="540"/>
        <w:rPr>
          <w:rFonts w:ascii="Times New Roman" w:hAnsi="Times New Roman" w:cs="Times New Roman"/>
          <w:sz w:val="26"/>
          <w:szCs w:val="26"/>
        </w:rPr>
      </w:pPr>
    </w:p>
    <w:p w:rsidR="00226095" w:rsidRPr="002876D3" w:rsidRDefault="00226095" w:rsidP="004D14AB">
      <w:pPr>
        <w:pStyle w:val="ConsNormal"/>
        <w:widowControl/>
        <w:spacing w:line="360" w:lineRule="auto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2876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77771" w:rsidRPr="002876D3" w:rsidRDefault="00E77771" w:rsidP="00E77771">
      <w:pPr>
        <w:pStyle w:val="ConsNormal"/>
        <w:widowControl/>
        <w:spacing w:line="360" w:lineRule="auto"/>
        <w:ind w:left="-567" w:right="0" w:firstLine="540"/>
        <w:rPr>
          <w:rFonts w:ascii="Times New Roman" w:hAnsi="Times New Roman" w:cs="Times New Roman"/>
          <w:sz w:val="26"/>
          <w:szCs w:val="26"/>
        </w:rPr>
      </w:pPr>
    </w:p>
    <w:p w:rsidR="004D14AB" w:rsidRPr="002876D3" w:rsidRDefault="004D14AB" w:rsidP="008763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876D3">
        <w:rPr>
          <w:rFonts w:ascii="Times New Roman" w:hAnsi="Times New Roman" w:cs="Times New Roman"/>
          <w:b w:val="0"/>
          <w:sz w:val="26"/>
          <w:szCs w:val="26"/>
        </w:rPr>
        <w:tab/>
      </w:r>
      <w:r w:rsidR="00226095" w:rsidRPr="002876D3">
        <w:rPr>
          <w:rFonts w:ascii="Times New Roman" w:hAnsi="Times New Roman" w:cs="Times New Roman"/>
          <w:b w:val="0"/>
          <w:sz w:val="26"/>
          <w:szCs w:val="26"/>
        </w:rPr>
        <w:t>1.</w:t>
      </w:r>
      <w:r w:rsidR="00E77771" w:rsidRPr="002876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317F" w:rsidRPr="002876D3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F31CFE" w:rsidRPr="002876D3">
        <w:rPr>
          <w:rFonts w:ascii="Times New Roman" w:hAnsi="Times New Roman" w:cs="Times New Roman"/>
          <w:b w:val="0"/>
          <w:sz w:val="26"/>
          <w:szCs w:val="26"/>
        </w:rPr>
        <w:t>в</w:t>
      </w:r>
      <w:r w:rsidR="00226095" w:rsidRPr="002876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31CFE" w:rsidRPr="002876D3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Городского округа Шатура </w:t>
      </w:r>
      <w:r w:rsidR="0087631D" w:rsidRPr="002876D3">
        <w:rPr>
          <w:rFonts w:ascii="Times New Roman" w:hAnsi="Times New Roman" w:cs="Times New Roman"/>
          <w:b w:val="0"/>
          <w:sz w:val="26"/>
          <w:szCs w:val="26"/>
        </w:rPr>
        <w:t>от 09.06.2021 №1205 «Об утверждении Порядка формирования и финансового обеспечения выполнения муниципального задания муниципальными учреждениями Городского округа Шатура Московской области»</w:t>
      </w:r>
      <w:r w:rsidR="00373F3E" w:rsidRPr="002876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052F5" w:rsidRPr="002876D3">
        <w:rPr>
          <w:rFonts w:ascii="Times New Roman" w:hAnsi="Times New Roman" w:cs="Times New Roman"/>
          <w:b w:val="0"/>
          <w:sz w:val="26"/>
          <w:szCs w:val="26"/>
        </w:rPr>
        <w:t>(далее – Порядок)</w:t>
      </w:r>
      <w:r w:rsidR="00CD2F16" w:rsidRPr="002876D3">
        <w:rPr>
          <w:sz w:val="26"/>
          <w:szCs w:val="26"/>
        </w:rPr>
        <w:t xml:space="preserve"> </w:t>
      </w:r>
      <w:r w:rsidR="00CD2F16" w:rsidRPr="002876D3">
        <w:rPr>
          <w:rFonts w:ascii="Times New Roman" w:hAnsi="Times New Roman" w:cs="Times New Roman"/>
          <w:b w:val="0"/>
          <w:sz w:val="26"/>
          <w:szCs w:val="26"/>
        </w:rPr>
        <w:t>(с изменениями, внесенными постановлением администрации Городского округа Шатура от 1</w:t>
      </w:r>
      <w:r w:rsidR="00A6272D" w:rsidRPr="002876D3">
        <w:rPr>
          <w:rFonts w:ascii="Times New Roman" w:hAnsi="Times New Roman" w:cs="Times New Roman"/>
          <w:b w:val="0"/>
          <w:sz w:val="26"/>
          <w:szCs w:val="26"/>
        </w:rPr>
        <w:t>8</w:t>
      </w:r>
      <w:r w:rsidR="00CD2F16" w:rsidRPr="002876D3">
        <w:rPr>
          <w:rFonts w:ascii="Times New Roman" w:hAnsi="Times New Roman" w:cs="Times New Roman"/>
          <w:b w:val="0"/>
          <w:sz w:val="26"/>
          <w:szCs w:val="26"/>
        </w:rPr>
        <w:t>.</w:t>
      </w:r>
      <w:r w:rsidR="00A6272D" w:rsidRPr="002876D3">
        <w:rPr>
          <w:rFonts w:ascii="Times New Roman" w:hAnsi="Times New Roman" w:cs="Times New Roman"/>
          <w:b w:val="0"/>
          <w:sz w:val="26"/>
          <w:szCs w:val="26"/>
        </w:rPr>
        <w:t>12</w:t>
      </w:r>
      <w:r w:rsidR="00CD2F16" w:rsidRPr="002876D3">
        <w:rPr>
          <w:rFonts w:ascii="Times New Roman" w:hAnsi="Times New Roman" w:cs="Times New Roman"/>
          <w:b w:val="0"/>
          <w:sz w:val="26"/>
          <w:szCs w:val="26"/>
        </w:rPr>
        <w:t>.2023 №</w:t>
      </w:r>
      <w:r w:rsidR="00A6272D" w:rsidRPr="002876D3">
        <w:rPr>
          <w:rFonts w:ascii="Times New Roman" w:hAnsi="Times New Roman" w:cs="Times New Roman"/>
          <w:b w:val="0"/>
          <w:sz w:val="26"/>
          <w:szCs w:val="26"/>
        </w:rPr>
        <w:t>2741</w:t>
      </w:r>
      <w:r w:rsidR="00CD2F16" w:rsidRPr="002876D3">
        <w:rPr>
          <w:rFonts w:ascii="Times New Roman" w:hAnsi="Times New Roman" w:cs="Times New Roman"/>
          <w:b w:val="0"/>
          <w:sz w:val="26"/>
          <w:szCs w:val="26"/>
        </w:rPr>
        <w:t>)</w:t>
      </w:r>
      <w:r w:rsidR="00EC4383" w:rsidRPr="002876D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E66ED2" w:rsidRPr="002876D3">
        <w:rPr>
          <w:rFonts w:ascii="Times New Roman" w:hAnsi="Times New Roman" w:cs="Times New Roman"/>
          <w:b w:val="0"/>
          <w:sz w:val="26"/>
          <w:szCs w:val="26"/>
        </w:rPr>
        <w:t>следующие изменения</w:t>
      </w:r>
      <w:r w:rsidR="00EC4383" w:rsidRPr="002876D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54FD8" w:rsidRPr="002876D3" w:rsidRDefault="004D14AB" w:rsidP="00C57E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876D3">
        <w:rPr>
          <w:rFonts w:ascii="Times New Roman" w:hAnsi="Times New Roman" w:cs="Times New Roman"/>
          <w:b w:val="0"/>
          <w:sz w:val="26"/>
          <w:szCs w:val="26"/>
        </w:rPr>
        <w:tab/>
      </w:r>
      <w:r w:rsidR="00CA447A" w:rsidRPr="002876D3">
        <w:rPr>
          <w:rFonts w:ascii="Times New Roman" w:hAnsi="Times New Roman" w:cs="Times New Roman"/>
          <w:b w:val="0"/>
          <w:sz w:val="26"/>
          <w:szCs w:val="26"/>
        </w:rPr>
        <w:t>1.1.</w:t>
      </w:r>
      <w:r w:rsidR="003D27B0" w:rsidRPr="002876D3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="00C57EB9" w:rsidRPr="002876D3"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3D27B0" w:rsidRPr="002876D3">
        <w:rPr>
          <w:rFonts w:ascii="Times New Roman" w:hAnsi="Times New Roman" w:cs="Times New Roman"/>
          <w:b w:val="0"/>
          <w:sz w:val="26"/>
          <w:szCs w:val="26"/>
        </w:rPr>
        <w:t>е</w:t>
      </w:r>
      <w:r w:rsidR="00C57EB9" w:rsidRPr="002876D3">
        <w:rPr>
          <w:rFonts w:ascii="Times New Roman" w:hAnsi="Times New Roman" w:cs="Times New Roman"/>
          <w:b w:val="0"/>
          <w:sz w:val="26"/>
          <w:szCs w:val="26"/>
        </w:rPr>
        <w:t xml:space="preserve"> 5 </w:t>
      </w:r>
      <w:r w:rsidR="00254FD8" w:rsidRPr="002876D3">
        <w:rPr>
          <w:rFonts w:ascii="Times New Roman" w:hAnsi="Times New Roman" w:cs="Times New Roman"/>
          <w:b w:val="0"/>
          <w:sz w:val="26"/>
          <w:szCs w:val="26"/>
        </w:rPr>
        <w:t xml:space="preserve">раздела </w:t>
      </w:r>
      <w:r w:rsidR="00254FD8" w:rsidRPr="002876D3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="00254FD8" w:rsidRPr="002876D3">
        <w:rPr>
          <w:rFonts w:ascii="Times New Roman" w:hAnsi="Times New Roman" w:cs="Times New Roman"/>
          <w:b w:val="0"/>
          <w:sz w:val="26"/>
          <w:szCs w:val="26"/>
        </w:rPr>
        <w:t xml:space="preserve"> Порядка </w:t>
      </w:r>
      <w:r w:rsidR="003D27B0" w:rsidRPr="002876D3">
        <w:rPr>
          <w:rFonts w:ascii="Times New Roman" w:hAnsi="Times New Roman" w:cs="Times New Roman"/>
          <w:b w:val="0"/>
          <w:sz w:val="26"/>
          <w:szCs w:val="26"/>
        </w:rPr>
        <w:t>слово «стоимость» исключить;</w:t>
      </w:r>
      <w:r w:rsidR="00107466" w:rsidRPr="002876D3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</w:p>
    <w:p w:rsidR="00A67BEF" w:rsidRPr="002876D3" w:rsidRDefault="00CA447A" w:rsidP="00FB39E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876D3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A67BEF" w:rsidRPr="002876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876D3"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="00CC67D0" w:rsidRPr="002876D3">
        <w:rPr>
          <w:rFonts w:ascii="Times New Roman" w:hAnsi="Times New Roman" w:cs="Times New Roman"/>
          <w:b w:val="0"/>
          <w:sz w:val="26"/>
          <w:szCs w:val="26"/>
        </w:rPr>
        <w:t>П</w:t>
      </w:r>
      <w:r w:rsidR="007446FC" w:rsidRPr="002876D3">
        <w:rPr>
          <w:rFonts w:ascii="Times New Roman" w:hAnsi="Times New Roman" w:cs="Times New Roman"/>
          <w:b w:val="0"/>
          <w:sz w:val="26"/>
          <w:szCs w:val="26"/>
        </w:rPr>
        <w:t xml:space="preserve">ункт </w:t>
      </w:r>
      <w:r w:rsidR="001043B5" w:rsidRPr="002876D3">
        <w:rPr>
          <w:rFonts w:ascii="Times New Roman" w:hAnsi="Times New Roman" w:cs="Times New Roman"/>
          <w:b w:val="0"/>
          <w:sz w:val="26"/>
          <w:szCs w:val="26"/>
        </w:rPr>
        <w:t>16</w:t>
      </w:r>
      <w:r w:rsidR="007446FC" w:rsidRPr="002876D3">
        <w:rPr>
          <w:rFonts w:ascii="Times New Roman" w:hAnsi="Times New Roman" w:cs="Times New Roman"/>
          <w:b w:val="0"/>
          <w:sz w:val="26"/>
          <w:szCs w:val="26"/>
        </w:rPr>
        <w:t xml:space="preserve"> раздела </w:t>
      </w:r>
      <w:r w:rsidR="007446FC" w:rsidRPr="002876D3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="001043B5" w:rsidRPr="002876D3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7446FC" w:rsidRPr="002876D3">
        <w:rPr>
          <w:rFonts w:ascii="Times New Roman" w:hAnsi="Times New Roman" w:cs="Times New Roman"/>
          <w:b w:val="0"/>
          <w:sz w:val="26"/>
          <w:szCs w:val="26"/>
        </w:rPr>
        <w:t xml:space="preserve"> Порядка</w:t>
      </w:r>
      <w:r w:rsidR="00CC67D0" w:rsidRPr="002876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5244" w:rsidRPr="002876D3">
        <w:rPr>
          <w:rFonts w:ascii="Times New Roman" w:hAnsi="Times New Roman" w:cs="Times New Roman"/>
          <w:b w:val="0"/>
          <w:sz w:val="26"/>
          <w:szCs w:val="26"/>
        </w:rPr>
        <w:t>дополнить абзацем</w:t>
      </w:r>
      <w:r w:rsidR="004429E2" w:rsidRPr="002876D3">
        <w:rPr>
          <w:rFonts w:ascii="Times New Roman" w:hAnsi="Times New Roman" w:cs="Times New Roman"/>
          <w:b w:val="0"/>
          <w:sz w:val="26"/>
          <w:szCs w:val="26"/>
        </w:rPr>
        <w:t xml:space="preserve"> третьим </w:t>
      </w:r>
      <w:r w:rsidR="00E25244" w:rsidRPr="002876D3">
        <w:rPr>
          <w:rFonts w:ascii="Times New Roman" w:hAnsi="Times New Roman" w:cs="Times New Roman"/>
          <w:b w:val="0"/>
          <w:sz w:val="26"/>
          <w:szCs w:val="26"/>
        </w:rPr>
        <w:t>следующего содержания:</w:t>
      </w:r>
    </w:p>
    <w:p w:rsidR="00A67BEF" w:rsidRPr="002876D3" w:rsidRDefault="00D6032A" w:rsidP="00FB39E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876D3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E25244" w:rsidRPr="002876D3">
        <w:rPr>
          <w:rFonts w:ascii="Times New Roman" w:hAnsi="Times New Roman" w:cs="Times New Roman"/>
          <w:b w:val="0"/>
          <w:sz w:val="26"/>
          <w:szCs w:val="26"/>
        </w:rPr>
        <w:t>«</w:t>
      </w:r>
      <w:r w:rsidR="004429E2" w:rsidRPr="002876D3">
        <w:rPr>
          <w:rFonts w:ascii="Times New Roman" w:hAnsi="Times New Roman" w:cs="Times New Roman"/>
          <w:b w:val="0"/>
          <w:sz w:val="26"/>
          <w:szCs w:val="26"/>
        </w:rPr>
        <w:t>При определении показателя объема по услуге «Организация деятельности клубных формирований и формирований самодеятельного народного творчества» учитывать данные государственной информационной системы Московской области «Единая платформа записи в клубные формирования домов культуры Московской области» за отчетный год».</w:t>
      </w:r>
    </w:p>
    <w:p w:rsidR="002E3B28" w:rsidRPr="002876D3" w:rsidRDefault="004D14AB" w:rsidP="002E3B2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876D3">
        <w:rPr>
          <w:sz w:val="26"/>
          <w:szCs w:val="26"/>
        </w:rPr>
        <w:tab/>
      </w:r>
      <w:r w:rsidR="002E3B28" w:rsidRPr="002876D3">
        <w:rPr>
          <w:rFonts w:ascii="Times New Roman" w:hAnsi="Times New Roman" w:cs="Times New Roman"/>
          <w:sz w:val="26"/>
          <w:szCs w:val="26"/>
        </w:rPr>
        <w:t>2. У</w:t>
      </w:r>
      <w:r w:rsidR="002E3B28" w:rsidRPr="00287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правлению делами администрации Городского округа Шатура (Щербакова С.В.) обеспечить опубликование постановления на официальном сайте администрации Городского округа Шатура.</w:t>
      </w:r>
    </w:p>
    <w:p w:rsidR="002E3B28" w:rsidRPr="002876D3" w:rsidRDefault="002876D3" w:rsidP="002E3B2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E3B28" w:rsidRPr="002876D3">
        <w:rPr>
          <w:rFonts w:ascii="Times New Roman" w:hAnsi="Times New Roman" w:cs="Times New Roman"/>
          <w:b w:val="0"/>
          <w:sz w:val="26"/>
          <w:szCs w:val="26"/>
        </w:rPr>
        <w:t xml:space="preserve"> 3. Контроль исполнения постановления возложить на начальника финансового управления администрации Городского округа Шатура Лаврову М.В.</w:t>
      </w:r>
    </w:p>
    <w:p w:rsidR="00941E72" w:rsidRDefault="00941E72" w:rsidP="002E3B2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6D3" w:rsidRDefault="002876D3" w:rsidP="002E3B2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416" w:rsidRPr="00E77771" w:rsidRDefault="00564416" w:rsidP="002E3B28">
      <w:pPr>
        <w:tabs>
          <w:tab w:val="left" w:pos="709"/>
        </w:tabs>
        <w:jc w:val="both"/>
        <w:rPr>
          <w:sz w:val="28"/>
          <w:szCs w:val="28"/>
        </w:rPr>
      </w:pPr>
    </w:p>
    <w:p w:rsidR="00564416" w:rsidRPr="00E77771" w:rsidRDefault="00564416" w:rsidP="004D14A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71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4D14AB" w:rsidRPr="00E77771">
        <w:rPr>
          <w:rFonts w:ascii="Times New Roman" w:hAnsi="Times New Roman" w:cs="Times New Roman"/>
          <w:sz w:val="28"/>
          <w:szCs w:val="28"/>
        </w:rPr>
        <w:tab/>
      </w:r>
      <w:r w:rsidR="004D14AB" w:rsidRPr="00E77771">
        <w:rPr>
          <w:rFonts w:ascii="Times New Roman" w:hAnsi="Times New Roman" w:cs="Times New Roman"/>
          <w:sz w:val="28"/>
          <w:szCs w:val="28"/>
        </w:rPr>
        <w:tab/>
      </w:r>
      <w:r w:rsidR="004D14AB" w:rsidRPr="00E77771">
        <w:rPr>
          <w:rFonts w:ascii="Times New Roman" w:hAnsi="Times New Roman" w:cs="Times New Roman"/>
          <w:sz w:val="28"/>
          <w:szCs w:val="28"/>
        </w:rPr>
        <w:tab/>
      </w:r>
      <w:r w:rsidR="004D14AB" w:rsidRPr="00E77771">
        <w:rPr>
          <w:rFonts w:ascii="Times New Roman" w:hAnsi="Times New Roman" w:cs="Times New Roman"/>
          <w:sz w:val="28"/>
          <w:szCs w:val="28"/>
        </w:rPr>
        <w:tab/>
      </w:r>
      <w:r w:rsidR="004D14AB" w:rsidRPr="00E77771">
        <w:rPr>
          <w:rFonts w:ascii="Times New Roman" w:hAnsi="Times New Roman" w:cs="Times New Roman"/>
          <w:sz w:val="28"/>
          <w:szCs w:val="28"/>
        </w:rPr>
        <w:tab/>
      </w:r>
      <w:r w:rsidR="00FE251C" w:rsidRPr="00E77771">
        <w:rPr>
          <w:rFonts w:ascii="Times New Roman" w:hAnsi="Times New Roman" w:cs="Times New Roman"/>
          <w:sz w:val="28"/>
          <w:szCs w:val="28"/>
        </w:rPr>
        <w:t xml:space="preserve">   </w:t>
      </w:r>
      <w:r w:rsidR="00E77771">
        <w:rPr>
          <w:rFonts w:ascii="Times New Roman" w:hAnsi="Times New Roman" w:cs="Times New Roman"/>
          <w:sz w:val="28"/>
          <w:szCs w:val="28"/>
        </w:rPr>
        <w:t xml:space="preserve">    </w:t>
      </w:r>
      <w:r w:rsidR="00FE251C" w:rsidRPr="00E77771">
        <w:rPr>
          <w:rFonts w:ascii="Times New Roman" w:hAnsi="Times New Roman" w:cs="Times New Roman"/>
          <w:sz w:val="28"/>
          <w:szCs w:val="28"/>
        </w:rPr>
        <w:t xml:space="preserve">   </w:t>
      </w:r>
      <w:r w:rsidRPr="00E77771">
        <w:rPr>
          <w:rFonts w:ascii="Times New Roman" w:hAnsi="Times New Roman" w:cs="Times New Roman"/>
          <w:sz w:val="28"/>
          <w:szCs w:val="28"/>
        </w:rPr>
        <w:t xml:space="preserve">А.В. Артюхин </w:t>
      </w:r>
    </w:p>
    <w:p w:rsidR="00564416" w:rsidRPr="00E77771" w:rsidRDefault="00564416" w:rsidP="00564416">
      <w:pPr>
        <w:rPr>
          <w:sz w:val="28"/>
          <w:szCs w:val="28"/>
        </w:rPr>
      </w:pPr>
    </w:p>
    <w:p w:rsidR="00564416" w:rsidRPr="00E77771" w:rsidRDefault="00564416" w:rsidP="00564416">
      <w:pPr>
        <w:rPr>
          <w:sz w:val="28"/>
          <w:szCs w:val="28"/>
        </w:rPr>
      </w:pPr>
    </w:p>
    <w:p w:rsidR="00564416" w:rsidRPr="00E77771" w:rsidRDefault="00564416" w:rsidP="00564416">
      <w:pPr>
        <w:rPr>
          <w:sz w:val="28"/>
          <w:szCs w:val="28"/>
        </w:rPr>
      </w:pPr>
    </w:p>
    <w:p w:rsidR="00564416" w:rsidRPr="00E77771" w:rsidRDefault="00564416" w:rsidP="00564416">
      <w:pPr>
        <w:rPr>
          <w:sz w:val="28"/>
          <w:szCs w:val="28"/>
        </w:rPr>
      </w:pPr>
    </w:p>
    <w:p w:rsidR="00F0478D" w:rsidRPr="00E77771" w:rsidRDefault="00F0478D" w:rsidP="00564416">
      <w:pPr>
        <w:rPr>
          <w:sz w:val="28"/>
          <w:szCs w:val="28"/>
        </w:rPr>
      </w:pPr>
    </w:p>
    <w:p w:rsidR="00F0478D" w:rsidRDefault="00F0478D" w:rsidP="00564416">
      <w:pPr>
        <w:rPr>
          <w:sz w:val="28"/>
          <w:szCs w:val="28"/>
        </w:rPr>
      </w:pPr>
    </w:p>
    <w:p w:rsidR="00E77771" w:rsidRDefault="00E77771" w:rsidP="00564416">
      <w:pPr>
        <w:rPr>
          <w:sz w:val="28"/>
          <w:szCs w:val="28"/>
        </w:rPr>
      </w:pPr>
    </w:p>
    <w:p w:rsidR="00E77771" w:rsidRDefault="00E77771" w:rsidP="00564416">
      <w:pPr>
        <w:rPr>
          <w:sz w:val="28"/>
          <w:szCs w:val="28"/>
        </w:rPr>
      </w:pPr>
    </w:p>
    <w:p w:rsidR="00E77771" w:rsidRDefault="00E77771" w:rsidP="00564416">
      <w:pPr>
        <w:rPr>
          <w:sz w:val="28"/>
          <w:szCs w:val="28"/>
        </w:rPr>
      </w:pPr>
    </w:p>
    <w:p w:rsidR="00E77771" w:rsidRDefault="00E77771" w:rsidP="00564416">
      <w:pPr>
        <w:rPr>
          <w:sz w:val="28"/>
          <w:szCs w:val="28"/>
        </w:rPr>
      </w:pPr>
    </w:p>
    <w:p w:rsidR="002876D3" w:rsidRDefault="002876D3" w:rsidP="00A03999">
      <w:pPr>
        <w:rPr>
          <w:sz w:val="28"/>
          <w:szCs w:val="28"/>
        </w:rPr>
      </w:pPr>
    </w:p>
    <w:p w:rsidR="002876D3" w:rsidRDefault="002876D3" w:rsidP="00A03999">
      <w:pPr>
        <w:rPr>
          <w:sz w:val="28"/>
          <w:szCs w:val="28"/>
        </w:rPr>
      </w:pPr>
    </w:p>
    <w:p w:rsidR="002876D3" w:rsidRDefault="002876D3" w:rsidP="00A03999">
      <w:pPr>
        <w:rPr>
          <w:sz w:val="28"/>
          <w:szCs w:val="28"/>
        </w:rPr>
      </w:pPr>
    </w:p>
    <w:p w:rsidR="00A03999" w:rsidRPr="00E77771" w:rsidRDefault="00A03999" w:rsidP="00A03999">
      <w:pPr>
        <w:rPr>
          <w:sz w:val="28"/>
          <w:szCs w:val="28"/>
        </w:rPr>
      </w:pPr>
      <w:bookmarkStart w:id="0" w:name="_GoBack"/>
      <w:bookmarkEnd w:id="0"/>
      <w:r w:rsidRPr="00E77771">
        <w:rPr>
          <w:sz w:val="28"/>
          <w:szCs w:val="28"/>
        </w:rPr>
        <w:t>ОГЛАСОВАН:</w:t>
      </w:r>
    </w:p>
    <w:p w:rsidR="00E77771" w:rsidRDefault="00E77771" w:rsidP="00564416">
      <w:pPr>
        <w:rPr>
          <w:sz w:val="28"/>
          <w:szCs w:val="28"/>
        </w:rPr>
      </w:pPr>
    </w:p>
    <w:p w:rsidR="00A03999" w:rsidRPr="00E77771" w:rsidRDefault="00E77771" w:rsidP="00564416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       П.Н.</w:t>
      </w:r>
      <w:r w:rsidR="00DF373A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</w:t>
      </w:r>
    </w:p>
    <w:p w:rsidR="00E77771" w:rsidRDefault="00E77771" w:rsidP="00564416">
      <w:pPr>
        <w:rPr>
          <w:sz w:val="28"/>
          <w:szCs w:val="28"/>
        </w:rPr>
      </w:pPr>
    </w:p>
    <w:p w:rsidR="00564416" w:rsidRPr="00E77771" w:rsidRDefault="00A03999" w:rsidP="00564416">
      <w:pPr>
        <w:rPr>
          <w:sz w:val="28"/>
          <w:szCs w:val="28"/>
        </w:rPr>
      </w:pPr>
      <w:r w:rsidRPr="00E77771">
        <w:rPr>
          <w:sz w:val="28"/>
          <w:szCs w:val="28"/>
        </w:rPr>
        <w:t xml:space="preserve">Заместитель главы администрации                                   </w:t>
      </w:r>
      <w:r w:rsidR="00E77771">
        <w:rPr>
          <w:sz w:val="28"/>
          <w:szCs w:val="28"/>
        </w:rPr>
        <w:t xml:space="preserve"> </w:t>
      </w:r>
      <w:r w:rsidRPr="00E77771">
        <w:rPr>
          <w:sz w:val="28"/>
          <w:szCs w:val="28"/>
        </w:rPr>
        <w:t xml:space="preserve">          Н.А. Федорова</w:t>
      </w:r>
    </w:p>
    <w:p w:rsidR="00A03999" w:rsidRPr="00E77771" w:rsidRDefault="00A03999" w:rsidP="00564416">
      <w:pPr>
        <w:rPr>
          <w:sz w:val="28"/>
          <w:szCs w:val="28"/>
        </w:rPr>
      </w:pPr>
    </w:p>
    <w:p w:rsidR="00564416" w:rsidRPr="00E77771" w:rsidRDefault="0040640D" w:rsidP="00564416">
      <w:pPr>
        <w:rPr>
          <w:sz w:val="28"/>
          <w:szCs w:val="28"/>
        </w:rPr>
      </w:pPr>
      <w:r w:rsidRPr="00E77771">
        <w:rPr>
          <w:sz w:val="28"/>
          <w:szCs w:val="28"/>
        </w:rPr>
        <w:t>Н</w:t>
      </w:r>
      <w:r w:rsidR="00564416" w:rsidRPr="00E77771">
        <w:rPr>
          <w:sz w:val="28"/>
          <w:szCs w:val="28"/>
        </w:rPr>
        <w:t>ачальник финансов</w:t>
      </w:r>
      <w:r w:rsidR="001F7EDF" w:rsidRPr="00E77771">
        <w:rPr>
          <w:sz w:val="28"/>
          <w:szCs w:val="28"/>
        </w:rPr>
        <w:t>ого управления</w:t>
      </w:r>
      <w:r w:rsidR="001F7EDF" w:rsidRPr="00E77771">
        <w:rPr>
          <w:sz w:val="28"/>
          <w:szCs w:val="28"/>
        </w:rPr>
        <w:tab/>
        <w:t xml:space="preserve">                </w:t>
      </w:r>
      <w:r w:rsidR="00F66A63" w:rsidRPr="00E77771">
        <w:rPr>
          <w:sz w:val="28"/>
          <w:szCs w:val="28"/>
        </w:rPr>
        <w:t xml:space="preserve">          </w:t>
      </w:r>
      <w:r w:rsidRPr="00E77771">
        <w:rPr>
          <w:sz w:val="28"/>
          <w:szCs w:val="28"/>
        </w:rPr>
        <w:t xml:space="preserve">         М.В. Лаврова </w:t>
      </w:r>
    </w:p>
    <w:p w:rsidR="001F7EDF" w:rsidRPr="00E77771" w:rsidRDefault="001F7EDF" w:rsidP="00564416">
      <w:pPr>
        <w:rPr>
          <w:sz w:val="28"/>
          <w:szCs w:val="28"/>
        </w:rPr>
      </w:pPr>
    </w:p>
    <w:p w:rsidR="00564416" w:rsidRPr="00E77771" w:rsidRDefault="00564416" w:rsidP="00564416">
      <w:pPr>
        <w:rPr>
          <w:sz w:val="28"/>
          <w:szCs w:val="28"/>
        </w:rPr>
      </w:pPr>
      <w:r w:rsidRPr="00E77771">
        <w:rPr>
          <w:sz w:val="28"/>
          <w:szCs w:val="28"/>
        </w:rPr>
        <w:t>Начальник</w:t>
      </w:r>
      <w:r w:rsidR="00F31CFE" w:rsidRPr="00E77771">
        <w:rPr>
          <w:sz w:val="28"/>
          <w:szCs w:val="28"/>
        </w:rPr>
        <w:t xml:space="preserve"> </w:t>
      </w:r>
      <w:r w:rsidR="00A03999" w:rsidRPr="00E77771">
        <w:rPr>
          <w:sz w:val="28"/>
          <w:szCs w:val="28"/>
        </w:rPr>
        <w:t>правового управления</w:t>
      </w:r>
      <w:r w:rsidR="00F66A63" w:rsidRPr="00E77771">
        <w:rPr>
          <w:sz w:val="28"/>
          <w:szCs w:val="28"/>
        </w:rPr>
        <w:t xml:space="preserve">                                    </w:t>
      </w:r>
      <w:r w:rsidR="00E77771">
        <w:rPr>
          <w:sz w:val="28"/>
          <w:szCs w:val="28"/>
        </w:rPr>
        <w:t xml:space="preserve">   </w:t>
      </w:r>
      <w:r w:rsidR="00F66A63" w:rsidRPr="00E77771">
        <w:rPr>
          <w:sz w:val="28"/>
          <w:szCs w:val="28"/>
        </w:rPr>
        <w:t xml:space="preserve">        </w:t>
      </w:r>
      <w:r w:rsidR="000C7007">
        <w:rPr>
          <w:sz w:val="28"/>
          <w:szCs w:val="28"/>
        </w:rPr>
        <w:t xml:space="preserve">  </w:t>
      </w:r>
      <w:r w:rsidR="00A03999" w:rsidRPr="00E77771">
        <w:rPr>
          <w:sz w:val="28"/>
          <w:szCs w:val="28"/>
        </w:rPr>
        <w:t>В.Е.</w:t>
      </w:r>
      <w:r w:rsidR="000C7007">
        <w:rPr>
          <w:sz w:val="28"/>
          <w:szCs w:val="28"/>
        </w:rPr>
        <w:t xml:space="preserve"> </w:t>
      </w:r>
      <w:r w:rsidR="00A03999" w:rsidRPr="00E77771">
        <w:rPr>
          <w:sz w:val="28"/>
          <w:szCs w:val="28"/>
        </w:rPr>
        <w:t>Федорова</w:t>
      </w:r>
    </w:p>
    <w:p w:rsidR="00564416" w:rsidRPr="00E77771" w:rsidRDefault="00564416" w:rsidP="00564416">
      <w:pPr>
        <w:rPr>
          <w:sz w:val="28"/>
          <w:szCs w:val="28"/>
        </w:rPr>
      </w:pPr>
    </w:p>
    <w:p w:rsidR="00564416" w:rsidRPr="00E77771" w:rsidRDefault="00564416" w:rsidP="00564416">
      <w:pPr>
        <w:rPr>
          <w:sz w:val="28"/>
          <w:szCs w:val="28"/>
        </w:rPr>
      </w:pPr>
    </w:p>
    <w:p w:rsidR="00D97294" w:rsidRPr="00E77771" w:rsidRDefault="00D97294" w:rsidP="00564416">
      <w:pPr>
        <w:rPr>
          <w:sz w:val="28"/>
          <w:szCs w:val="28"/>
        </w:rPr>
      </w:pPr>
    </w:p>
    <w:p w:rsidR="00732103" w:rsidRPr="00E77771" w:rsidRDefault="00732103" w:rsidP="00564416">
      <w:pPr>
        <w:rPr>
          <w:sz w:val="28"/>
          <w:szCs w:val="28"/>
        </w:rPr>
      </w:pPr>
    </w:p>
    <w:p w:rsidR="00732103" w:rsidRPr="00E77771" w:rsidRDefault="00732103" w:rsidP="00564416">
      <w:pPr>
        <w:rPr>
          <w:sz w:val="28"/>
          <w:szCs w:val="28"/>
        </w:rPr>
      </w:pPr>
    </w:p>
    <w:p w:rsidR="00564416" w:rsidRPr="00E77771" w:rsidRDefault="00564416" w:rsidP="00564416">
      <w:pPr>
        <w:rPr>
          <w:sz w:val="28"/>
          <w:szCs w:val="28"/>
        </w:rPr>
      </w:pPr>
    </w:p>
    <w:p w:rsidR="00564416" w:rsidRPr="00E77771" w:rsidRDefault="00A03999" w:rsidP="00564416">
      <w:pPr>
        <w:rPr>
          <w:sz w:val="28"/>
          <w:szCs w:val="28"/>
        </w:rPr>
      </w:pPr>
      <w:r w:rsidRPr="00E77771">
        <w:rPr>
          <w:sz w:val="28"/>
          <w:szCs w:val="28"/>
        </w:rPr>
        <w:t>Разослано:</w:t>
      </w:r>
    </w:p>
    <w:p w:rsidR="00A03999" w:rsidRPr="00E77771" w:rsidRDefault="00A03999" w:rsidP="00564416">
      <w:pPr>
        <w:rPr>
          <w:sz w:val="28"/>
          <w:szCs w:val="28"/>
        </w:rPr>
      </w:pPr>
      <w:r w:rsidRPr="00E77771">
        <w:rPr>
          <w:sz w:val="28"/>
          <w:szCs w:val="28"/>
        </w:rPr>
        <w:t xml:space="preserve">1 </w:t>
      </w:r>
      <w:proofErr w:type="spellStart"/>
      <w:r w:rsidRPr="00E77771">
        <w:rPr>
          <w:sz w:val="28"/>
          <w:szCs w:val="28"/>
        </w:rPr>
        <w:t>экз</w:t>
      </w:r>
      <w:proofErr w:type="spellEnd"/>
      <w:r w:rsidR="00FE251C" w:rsidRPr="00E77771">
        <w:rPr>
          <w:sz w:val="28"/>
          <w:szCs w:val="28"/>
        </w:rPr>
        <w:t xml:space="preserve"> </w:t>
      </w:r>
      <w:r w:rsidRPr="00E77771">
        <w:rPr>
          <w:sz w:val="28"/>
          <w:szCs w:val="28"/>
        </w:rPr>
        <w:t xml:space="preserve">- в </w:t>
      </w:r>
      <w:r w:rsidR="00564416" w:rsidRPr="00E77771">
        <w:rPr>
          <w:sz w:val="28"/>
          <w:szCs w:val="28"/>
        </w:rPr>
        <w:t xml:space="preserve">дело; </w:t>
      </w:r>
    </w:p>
    <w:p w:rsidR="00A03999" w:rsidRPr="00E77771" w:rsidRDefault="00A03999" w:rsidP="00564416">
      <w:pPr>
        <w:rPr>
          <w:sz w:val="28"/>
          <w:szCs w:val="28"/>
        </w:rPr>
      </w:pPr>
      <w:r w:rsidRPr="00E77771">
        <w:rPr>
          <w:sz w:val="28"/>
          <w:szCs w:val="28"/>
        </w:rPr>
        <w:t xml:space="preserve">1 </w:t>
      </w:r>
      <w:proofErr w:type="spellStart"/>
      <w:r w:rsidRPr="00E77771">
        <w:rPr>
          <w:sz w:val="28"/>
          <w:szCs w:val="28"/>
        </w:rPr>
        <w:t>экз</w:t>
      </w:r>
      <w:proofErr w:type="spellEnd"/>
      <w:r w:rsidR="00FE251C" w:rsidRPr="00E77771">
        <w:rPr>
          <w:sz w:val="28"/>
          <w:szCs w:val="28"/>
        </w:rPr>
        <w:t xml:space="preserve"> </w:t>
      </w:r>
      <w:r w:rsidR="0059337A" w:rsidRPr="00E77771">
        <w:rPr>
          <w:sz w:val="28"/>
          <w:szCs w:val="28"/>
        </w:rPr>
        <w:t>-</w:t>
      </w:r>
      <w:r w:rsidR="00FE251C" w:rsidRPr="00E77771">
        <w:rPr>
          <w:sz w:val="28"/>
          <w:szCs w:val="28"/>
        </w:rPr>
        <w:t xml:space="preserve"> в </w:t>
      </w:r>
      <w:r w:rsidR="00564416" w:rsidRPr="00E77771">
        <w:rPr>
          <w:sz w:val="28"/>
          <w:szCs w:val="28"/>
        </w:rPr>
        <w:t>Ф</w:t>
      </w:r>
      <w:r w:rsidR="00FE251C" w:rsidRPr="00E77771">
        <w:rPr>
          <w:sz w:val="28"/>
          <w:szCs w:val="28"/>
        </w:rPr>
        <w:t>инансовое управление</w:t>
      </w:r>
      <w:r w:rsidR="00564416" w:rsidRPr="00E77771">
        <w:rPr>
          <w:sz w:val="28"/>
          <w:szCs w:val="28"/>
        </w:rPr>
        <w:t>;</w:t>
      </w:r>
    </w:p>
    <w:p w:rsidR="00A03999" w:rsidRPr="00E77771" w:rsidRDefault="00A03999" w:rsidP="00564416">
      <w:pPr>
        <w:rPr>
          <w:sz w:val="28"/>
          <w:szCs w:val="28"/>
        </w:rPr>
      </w:pPr>
      <w:r w:rsidRPr="00E77771">
        <w:rPr>
          <w:sz w:val="28"/>
          <w:szCs w:val="28"/>
        </w:rPr>
        <w:t xml:space="preserve">1 </w:t>
      </w:r>
      <w:proofErr w:type="spellStart"/>
      <w:r w:rsidRPr="00E77771">
        <w:rPr>
          <w:sz w:val="28"/>
          <w:szCs w:val="28"/>
        </w:rPr>
        <w:t>экз</w:t>
      </w:r>
      <w:proofErr w:type="spellEnd"/>
      <w:r w:rsidR="00FE251C" w:rsidRPr="00E77771">
        <w:rPr>
          <w:sz w:val="28"/>
          <w:szCs w:val="28"/>
        </w:rPr>
        <w:t xml:space="preserve"> </w:t>
      </w:r>
      <w:r w:rsidRPr="00E77771">
        <w:rPr>
          <w:sz w:val="28"/>
          <w:szCs w:val="28"/>
        </w:rPr>
        <w:t>-</w:t>
      </w:r>
      <w:r w:rsidR="00FE251C" w:rsidRPr="00E77771">
        <w:rPr>
          <w:sz w:val="28"/>
          <w:szCs w:val="28"/>
        </w:rPr>
        <w:t xml:space="preserve"> в управление образования</w:t>
      </w:r>
      <w:r w:rsidR="00564416" w:rsidRPr="00E77771">
        <w:rPr>
          <w:sz w:val="28"/>
          <w:szCs w:val="28"/>
        </w:rPr>
        <w:t xml:space="preserve">; </w:t>
      </w:r>
    </w:p>
    <w:p w:rsidR="000277E2" w:rsidRDefault="00A92093" w:rsidP="000277E2">
      <w:pPr>
        <w:jc w:val="both"/>
        <w:rPr>
          <w:sz w:val="28"/>
          <w:szCs w:val="28"/>
        </w:rPr>
      </w:pPr>
      <w:r w:rsidRPr="00E77771">
        <w:rPr>
          <w:sz w:val="28"/>
          <w:szCs w:val="28"/>
        </w:rPr>
        <w:t xml:space="preserve">1экз </w:t>
      </w:r>
      <w:r w:rsidR="000277E2">
        <w:rPr>
          <w:sz w:val="28"/>
          <w:szCs w:val="28"/>
        </w:rPr>
        <w:t>- в Управление культуры и туризма;</w:t>
      </w:r>
    </w:p>
    <w:p w:rsidR="00564416" w:rsidRPr="00E77771" w:rsidRDefault="00A03999" w:rsidP="00564416">
      <w:pPr>
        <w:rPr>
          <w:sz w:val="28"/>
          <w:szCs w:val="28"/>
        </w:rPr>
      </w:pPr>
      <w:r w:rsidRPr="00E77771">
        <w:rPr>
          <w:sz w:val="28"/>
          <w:szCs w:val="28"/>
        </w:rPr>
        <w:t xml:space="preserve">1 </w:t>
      </w:r>
      <w:proofErr w:type="spellStart"/>
      <w:r w:rsidRPr="00E77771">
        <w:rPr>
          <w:sz w:val="28"/>
          <w:szCs w:val="28"/>
        </w:rPr>
        <w:t>экз</w:t>
      </w:r>
      <w:proofErr w:type="spellEnd"/>
      <w:r w:rsidR="00FE251C" w:rsidRPr="00E77771">
        <w:rPr>
          <w:sz w:val="28"/>
          <w:szCs w:val="28"/>
        </w:rPr>
        <w:t xml:space="preserve"> </w:t>
      </w:r>
      <w:r w:rsidR="0059337A" w:rsidRPr="00E77771">
        <w:rPr>
          <w:sz w:val="28"/>
          <w:szCs w:val="28"/>
        </w:rPr>
        <w:t>-</w:t>
      </w:r>
      <w:r w:rsidR="00FE251C" w:rsidRPr="00E77771">
        <w:rPr>
          <w:sz w:val="28"/>
          <w:szCs w:val="28"/>
        </w:rPr>
        <w:t xml:space="preserve"> в Централизованную бухгалтерию</w:t>
      </w:r>
      <w:r w:rsidR="00564416" w:rsidRPr="00E77771">
        <w:rPr>
          <w:sz w:val="28"/>
          <w:szCs w:val="28"/>
        </w:rPr>
        <w:t xml:space="preserve">. </w:t>
      </w:r>
    </w:p>
    <w:p w:rsidR="00564416" w:rsidRPr="00E77771" w:rsidRDefault="00564416" w:rsidP="00564416">
      <w:pPr>
        <w:rPr>
          <w:sz w:val="28"/>
          <w:szCs w:val="28"/>
        </w:rPr>
      </w:pPr>
    </w:p>
    <w:p w:rsidR="000619A7" w:rsidRPr="00E77771" w:rsidRDefault="000619A7" w:rsidP="00277C94">
      <w:pPr>
        <w:ind w:firstLine="709"/>
        <w:jc w:val="both"/>
        <w:rPr>
          <w:sz w:val="28"/>
          <w:szCs w:val="28"/>
          <w:lang w:eastAsia="en-US"/>
        </w:rPr>
      </w:pPr>
    </w:p>
    <w:p w:rsidR="000619A7" w:rsidRPr="00E77771" w:rsidRDefault="000619A7" w:rsidP="00277C94">
      <w:pPr>
        <w:ind w:firstLine="709"/>
        <w:jc w:val="both"/>
        <w:rPr>
          <w:sz w:val="28"/>
          <w:szCs w:val="28"/>
          <w:lang w:eastAsia="en-US"/>
        </w:rPr>
      </w:pPr>
    </w:p>
    <w:p w:rsidR="004D14AB" w:rsidRPr="00E77771" w:rsidRDefault="004D14AB" w:rsidP="00277C94">
      <w:pPr>
        <w:ind w:firstLine="709"/>
        <w:jc w:val="both"/>
        <w:rPr>
          <w:sz w:val="28"/>
          <w:szCs w:val="28"/>
          <w:lang w:eastAsia="en-US"/>
        </w:rPr>
      </w:pPr>
    </w:p>
    <w:p w:rsidR="00D97294" w:rsidRPr="00E77771" w:rsidRDefault="00D97294" w:rsidP="00D97294">
      <w:pPr>
        <w:rPr>
          <w:sz w:val="28"/>
          <w:szCs w:val="28"/>
        </w:rPr>
      </w:pPr>
      <w:r w:rsidRPr="00E77771">
        <w:rPr>
          <w:sz w:val="28"/>
          <w:szCs w:val="28"/>
        </w:rPr>
        <w:t xml:space="preserve">Кудрявцева Наталья Игоревна </w:t>
      </w:r>
    </w:p>
    <w:p w:rsidR="00D97294" w:rsidRPr="00E77771" w:rsidRDefault="00D97294" w:rsidP="00D97294">
      <w:pPr>
        <w:rPr>
          <w:sz w:val="28"/>
          <w:szCs w:val="28"/>
        </w:rPr>
      </w:pPr>
      <w:r w:rsidRPr="00E77771">
        <w:rPr>
          <w:sz w:val="28"/>
          <w:szCs w:val="28"/>
        </w:rPr>
        <w:t>Финансовое управление администрации Городского округа Шатура</w:t>
      </w:r>
    </w:p>
    <w:p w:rsidR="00D97294" w:rsidRPr="00E77771" w:rsidRDefault="00D97294" w:rsidP="00D97294">
      <w:pPr>
        <w:rPr>
          <w:sz w:val="28"/>
          <w:szCs w:val="28"/>
        </w:rPr>
      </w:pPr>
      <w:r w:rsidRPr="00E77771">
        <w:rPr>
          <w:sz w:val="28"/>
          <w:szCs w:val="28"/>
        </w:rPr>
        <w:t>Ведущий эксперт</w:t>
      </w:r>
    </w:p>
    <w:p w:rsidR="00836EBC" w:rsidRPr="00E77771" w:rsidRDefault="00D97294" w:rsidP="004D14AB">
      <w:pPr>
        <w:rPr>
          <w:sz w:val="28"/>
          <w:szCs w:val="28"/>
        </w:rPr>
      </w:pPr>
      <w:r w:rsidRPr="00E77771">
        <w:rPr>
          <w:sz w:val="28"/>
          <w:szCs w:val="28"/>
        </w:rPr>
        <w:t>8(49645)2-09-91</w:t>
      </w:r>
    </w:p>
    <w:sectPr w:rsidR="00836EBC" w:rsidRPr="00E77771" w:rsidSect="00E77771">
      <w:headerReference w:type="first" r:id="rId7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DF" w:rsidRDefault="001F7EDF" w:rsidP="004F594C">
      <w:r>
        <w:separator/>
      </w:r>
    </w:p>
  </w:endnote>
  <w:endnote w:type="continuationSeparator" w:id="0">
    <w:p w:rsidR="001F7EDF" w:rsidRDefault="001F7EDF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DF" w:rsidRDefault="001F7EDF" w:rsidP="004F594C">
      <w:r>
        <w:separator/>
      </w:r>
    </w:p>
  </w:footnote>
  <w:footnote w:type="continuationSeparator" w:id="0">
    <w:p w:rsidR="001F7EDF" w:rsidRDefault="001F7EDF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DF" w:rsidRDefault="002876D3" w:rsidP="00277C94">
    <w:pPr>
      <w:pStyle w:val="a3"/>
      <w:suppressAutoHyphens/>
      <w:ind w:left="-567"/>
    </w:pPr>
    <w:r>
      <w:rPr>
        <w:noProof/>
      </w:rPr>
      <w:pict>
        <v:line id="Прямая соединительная линия 5" o:spid="_x0000_s4098" style="position:absolute;left:0;text-align:left;z-index:251658752;visibility:visible;mso-wrap-distance-top:-3e-5mm;mso-wrap-distance-bottom:-3e-5mm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<o:lock v:ext="edit" shapetype="f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left:0;text-align:left;margin-left:.5pt;margin-top:9.85pt;width:514.85pt;height:142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<v:textbox style="mso-next-textbox:#Надпись 2">
            <w:txbxContent>
              <w:p w:rsidR="001F7EDF" w:rsidRPr="00FA6890" w:rsidRDefault="001F7EDF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</w:pPr>
                <w:r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t>АДМИНИСТРАЦИЯ ГОРОДСКОГО ОКРУГА ШАТУРА</w:t>
                </w:r>
                <w:r w:rsidRPr="00FA6890"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br/>
                  <w:t>МОСКОВСКОЙ ОБЛАСТИ</w:t>
                </w:r>
              </w:p>
              <w:p w:rsidR="001F7EDF" w:rsidRPr="00DF2325" w:rsidRDefault="001F7EDF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color w:val="1F497D"/>
                    <w:spacing w:val="-11"/>
                    <w:sz w:val="32"/>
                    <w:szCs w:val="28"/>
                  </w:rPr>
                </w:pPr>
              </w:p>
              <w:p w:rsidR="001F7EDF" w:rsidRPr="00BF4135" w:rsidRDefault="001F7EDF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  <w:r w:rsidRPr="00DF2325">
                  <w:rPr>
                    <w:b/>
                    <w:noProof/>
                    <w:sz w:val="32"/>
                    <w:szCs w:val="32"/>
                    <w:lang w:eastAsia="en-US"/>
                  </w:rPr>
                  <w:t>ПОСТАНОВЛЕНИЕ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7E"/>
    <w:rsid w:val="00003D07"/>
    <w:rsid w:val="000108AF"/>
    <w:rsid w:val="000128A0"/>
    <w:rsid w:val="0002575A"/>
    <w:rsid w:val="000277E2"/>
    <w:rsid w:val="00035EFD"/>
    <w:rsid w:val="0005614C"/>
    <w:rsid w:val="000619A7"/>
    <w:rsid w:val="000714BA"/>
    <w:rsid w:val="000737F4"/>
    <w:rsid w:val="00081666"/>
    <w:rsid w:val="00081EB4"/>
    <w:rsid w:val="00086AB0"/>
    <w:rsid w:val="00092B47"/>
    <w:rsid w:val="000A2218"/>
    <w:rsid w:val="000B0458"/>
    <w:rsid w:val="000C64E4"/>
    <w:rsid w:val="000C7007"/>
    <w:rsid w:val="000C71BC"/>
    <w:rsid w:val="000D62F8"/>
    <w:rsid w:val="000E6B31"/>
    <w:rsid w:val="000E6DBE"/>
    <w:rsid w:val="00101CF9"/>
    <w:rsid w:val="001043B5"/>
    <w:rsid w:val="00107466"/>
    <w:rsid w:val="0011017A"/>
    <w:rsid w:val="001106E6"/>
    <w:rsid w:val="001114F5"/>
    <w:rsid w:val="00123E7E"/>
    <w:rsid w:val="00125C8D"/>
    <w:rsid w:val="0012690C"/>
    <w:rsid w:val="00140822"/>
    <w:rsid w:val="001435B3"/>
    <w:rsid w:val="00145DBA"/>
    <w:rsid w:val="00150AE5"/>
    <w:rsid w:val="001537FC"/>
    <w:rsid w:val="00153AEC"/>
    <w:rsid w:val="00154A89"/>
    <w:rsid w:val="00156F80"/>
    <w:rsid w:val="0016243D"/>
    <w:rsid w:val="0017075D"/>
    <w:rsid w:val="001754D3"/>
    <w:rsid w:val="00176D45"/>
    <w:rsid w:val="001804B2"/>
    <w:rsid w:val="0018097F"/>
    <w:rsid w:val="00193248"/>
    <w:rsid w:val="001A38F1"/>
    <w:rsid w:val="001A75E7"/>
    <w:rsid w:val="001C7D5C"/>
    <w:rsid w:val="001D29D0"/>
    <w:rsid w:val="001D2A91"/>
    <w:rsid w:val="001D72FF"/>
    <w:rsid w:val="001E2B02"/>
    <w:rsid w:val="001E317F"/>
    <w:rsid w:val="001E3C3E"/>
    <w:rsid w:val="001F5ACA"/>
    <w:rsid w:val="001F7EDF"/>
    <w:rsid w:val="00205501"/>
    <w:rsid w:val="00220075"/>
    <w:rsid w:val="002216A4"/>
    <w:rsid w:val="00226095"/>
    <w:rsid w:val="002311D1"/>
    <w:rsid w:val="00236FC0"/>
    <w:rsid w:val="00237DEB"/>
    <w:rsid w:val="0025353D"/>
    <w:rsid w:val="002541E4"/>
    <w:rsid w:val="00254FD8"/>
    <w:rsid w:val="00264DD9"/>
    <w:rsid w:val="002727B0"/>
    <w:rsid w:val="00277C94"/>
    <w:rsid w:val="002823B5"/>
    <w:rsid w:val="0028453B"/>
    <w:rsid w:val="002876D3"/>
    <w:rsid w:val="00296431"/>
    <w:rsid w:val="002967C8"/>
    <w:rsid w:val="00297207"/>
    <w:rsid w:val="002A0406"/>
    <w:rsid w:val="002A3A8E"/>
    <w:rsid w:val="002B429B"/>
    <w:rsid w:val="002B4426"/>
    <w:rsid w:val="002C1509"/>
    <w:rsid w:val="002E3B28"/>
    <w:rsid w:val="002E7AEE"/>
    <w:rsid w:val="002F4241"/>
    <w:rsid w:val="003036C1"/>
    <w:rsid w:val="00311A1B"/>
    <w:rsid w:val="00313D24"/>
    <w:rsid w:val="003173D4"/>
    <w:rsid w:val="00325991"/>
    <w:rsid w:val="00326C34"/>
    <w:rsid w:val="00333F4D"/>
    <w:rsid w:val="003465D3"/>
    <w:rsid w:val="00347AA0"/>
    <w:rsid w:val="0035679E"/>
    <w:rsid w:val="00357802"/>
    <w:rsid w:val="00360CC4"/>
    <w:rsid w:val="00365233"/>
    <w:rsid w:val="00366B23"/>
    <w:rsid w:val="00373F3E"/>
    <w:rsid w:val="0037596E"/>
    <w:rsid w:val="00381BC8"/>
    <w:rsid w:val="00385EA2"/>
    <w:rsid w:val="00391FFD"/>
    <w:rsid w:val="003A748D"/>
    <w:rsid w:val="003B7D95"/>
    <w:rsid w:val="003D1D19"/>
    <w:rsid w:val="003D27B0"/>
    <w:rsid w:val="003D4978"/>
    <w:rsid w:val="003E189D"/>
    <w:rsid w:val="004052F5"/>
    <w:rsid w:val="00406026"/>
    <w:rsid w:val="0040640D"/>
    <w:rsid w:val="00417ABD"/>
    <w:rsid w:val="00424BE1"/>
    <w:rsid w:val="0043256B"/>
    <w:rsid w:val="004362C5"/>
    <w:rsid w:val="00436484"/>
    <w:rsid w:val="0043676D"/>
    <w:rsid w:val="004412D3"/>
    <w:rsid w:val="004429E2"/>
    <w:rsid w:val="00442BA7"/>
    <w:rsid w:val="0044467E"/>
    <w:rsid w:val="004449CE"/>
    <w:rsid w:val="004537D4"/>
    <w:rsid w:val="004544AB"/>
    <w:rsid w:val="0046209F"/>
    <w:rsid w:val="0046241E"/>
    <w:rsid w:val="0046243B"/>
    <w:rsid w:val="00463F27"/>
    <w:rsid w:val="004651EE"/>
    <w:rsid w:val="004753F3"/>
    <w:rsid w:val="00475EED"/>
    <w:rsid w:val="00477C15"/>
    <w:rsid w:val="0048577C"/>
    <w:rsid w:val="004A0443"/>
    <w:rsid w:val="004A055B"/>
    <w:rsid w:val="004B7963"/>
    <w:rsid w:val="004C11C7"/>
    <w:rsid w:val="004C5B16"/>
    <w:rsid w:val="004C7FBD"/>
    <w:rsid w:val="004D0A37"/>
    <w:rsid w:val="004D14AB"/>
    <w:rsid w:val="004D5740"/>
    <w:rsid w:val="004D6D54"/>
    <w:rsid w:val="004E60E5"/>
    <w:rsid w:val="004F1ADA"/>
    <w:rsid w:val="004F594C"/>
    <w:rsid w:val="00502E2E"/>
    <w:rsid w:val="00504529"/>
    <w:rsid w:val="00506140"/>
    <w:rsid w:val="005129DD"/>
    <w:rsid w:val="005143C3"/>
    <w:rsid w:val="00516DB6"/>
    <w:rsid w:val="00527C5B"/>
    <w:rsid w:val="00542636"/>
    <w:rsid w:val="0054648C"/>
    <w:rsid w:val="005468BE"/>
    <w:rsid w:val="005509CF"/>
    <w:rsid w:val="00564416"/>
    <w:rsid w:val="00576783"/>
    <w:rsid w:val="0057787D"/>
    <w:rsid w:val="00577A34"/>
    <w:rsid w:val="00585BA6"/>
    <w:rsid w:val="0059337A"/>
    <w:rsid w:val="00596143"/>
    <w:rsid w:val="005A3199"/>
    <w:rsid w:val="005A6341"/>
    <w:rsid w:val="005B13FC"/>
    <w:rsid w:val="005B6822"/>
    <w:rsid w:val="005C665D"/>
    <w:rsid w:val="005E7361"/>
    <w:rsid w:val="00601A31"/>
    <w:rsid w:val="006142C8"/>
    <w:rsid w:val="00614D40"/>
    <w:rsid w:val="00634F00"/>
    <w:rsid w:val="00635553"/>
    <w:rsid w:val="006378DB"/>
    <w:rsid w:val="00666098"/>
    <w:rsid w:val="00673941"/>
    <w:rsid w:val="00673C51"/>
    <w:rsid w:val="00683F64"/>
    <w:rsid w:val="00686BB2"/>
    <w:rsid w:val="006C2504"/>
    <w:rsid w:val="006C27BC"/>
    <w:rsid w:val="006C3A96"/>
    <w:rsid w:val="006C5F72"/>
    <w:rsid w:val="006D3048"/>
    <w:rsid w:val="006E173F"/>
    <w:rsid w:val="006E4CD3"/>
    <w:rsid w:val="006F22AC"/>
    <w:rsid w:val="006F53B6"/>
    <w:rsid w:val="00703ABF"/>
    <w:rsid w:val="007041AD"/>
    <w:rsid w:val="00717456"/>
    <w:rsid w:val="00717CAE"/>
    <w:rsid w:val="00721662"/>
    <w:rsid w:val="00732103"/>
    <w:rsid w:val="0073243A"/>
    <w:rsid w:val="00740153"/>
    <w:rsid w:val="007446FC"/>
    <w:rsid w:val="00756A20"/>
    <w:rsid w:val="007628AD"/>
    <w:rsid w:val="0077498D"/>
    <w:rsid w:val="00783D5F"/>
    <w:rsid w:val="007840F9"/>
    <w:rsid w:val="00787674"/>
    <w:rsid w:val="007A0B3B"/>
    <w:rsid w:val="007A2A5D"/>
    <w:rsid w:val="007A3CC3"/>
    <w:rsid w:val="007C06DB"/>
    <w:rsid w:val="007C58BB"/>
    <w:rsid w:val="007E1ED0"/>
    <w:rsid w:val="007E38AF"/>
    <w:rsid w:val="007E44BC"/>
    <w:rsid w:val="007E5022"/>
    <w:rsid w:val="00801F94"/>
    <w:rsid w:val="0080452E"/>
    <w:rsid w:val="00811B91"/>
    <w:rsid w:val="00812A67"/>
    <w:rsid w:val="0082229E"/>
    <w:rsid w:val="0082288B"/>
    <w:rsid w:val="008243B8"/>
    <w:rsid w:val="0083002E"/>
    <w:rsid w:val="008307F1"/>
    <w:rsid w:val="00833ED1"/>
    <w:rsid w:val="00835664"/>
    <w:rsid w:val="00836355"/>
    <w:rsid w:val="00836EBC"/>
    <w:rsid w:val="00842F3E"/>
    <w:rsid w:val="00864D4F"/>
    <w:rsid w:val="008653B4"/>
    <w:rsid w:val="00870F97"/>
    <w:rsid w:val="00871A27"/>
    <w:rsid w:val="0087631D"/>
    <w:rsid w:val="00876BF1"/>
    <w:rsid w:val="00884D9F"/>
    <w:rsid w:val="00885F14"/>
    <w:rsid w:val="00886353"/>
    <w:rsid w:val="0089169F"/>
    <w:rsid w:val="00894E4B"/>
    <w:rsid w:val="008974AE"/>
    <w:rsid w:val="008A39EE"/>
    <w:rsid w:val="008A5DE9"/>
    <w:rsid w:val="008B37A4"/>
    <w:rsid w:val="008B4A33"/>
    <w:rsid w:val="008B7715"/>
    <w:rsid w:val="008C38A4"/>
    <w:rsid w:val="008D6C30"/>
    <w:rsid w:val="008F080B"/>
    <w:rsid w:val="008F425A"/>
    <w:rsid w:val="008F433C"/>
    <w:rsid w:val="008F5B22"/>
    <w:rsid w:val="00900C69"/>
    <w:rsid w:val="00907A13"/>
    <w:rsid w:val="00907EAA"/>
    <w:rsid w:val="009109C4"/>
    <w:rsid w:val="0091142D"/>
    <w:rsid w:val="00915D4E"/>
    <w:rsid w:val="00917C17"/>
    <w:rsid w:val="009220AF"/>
    <w:rsid w:val="00941E72"/>
    <w:rsid w:val="00943836"/>
    <w:rsid w:val="00954E11"/>
    <w:rsid w:val="00974369"/>
    <w:rsid w:val="009760A6"/>
    <w:rsid w:val="00976EA6"/>
    <w:rsid w:val="00977094"/>
    <w:rsid w:val="009B1013"/>
    <w:rsid w:val="009B67C7"/>
    <w:rsid w:val="009B6D25"/>
    <w:rsid w:val="009C5E81"/>
    <w:rsid w:val="009D074B"/>
    <w:rsid w:val="009F3579"/>
    <w:rsid w:val="00A01847"/>
    <w:rsid w:val="00A03999"/>
    <w:rsid w:val="00A07A85"/>
    <w:rsid w:val="00A11CD3"/>
    <w:rsid w:val="00A135CD"/>
    <w:rsid w:val="00A13780"/>
    <w:rsid w:val="00A379C2"/>
    <w:rsid w:val="00A57F89"/>
    <w:rsid w:val="00A60520"/>
    <w:rsid w:val="00A60FFB"/>
    <w:rsid w:val="00A6272D"/>
    <w:rsid w:val="00A62F15"/>
    <w:rsid w:val="00A67BEF"/>
    <w:rsid w:val="00A75DDD"/>
    <w:rsid w:val="00A7735E"/>
    <w:rsid w:val="00A90A73"/>
    <w:rsid w:val="00A92093"/>
    <w:rsid w:val="00A93724"/>
    <w:rsid w:val="00AA0FC7"/>
    <w:rsid w:val="00AA3915"/>
    <w:rsid w:val="00AB57C8"/>
    <w:rsid w:val="00AC23B7"/>
    <w:rsid w:val="00AC5BDB"/>
    <w:rsid w:val="00AD53B9"/>
    <w:rsid w:val="00AD715F"/>
    <w:rsid w:val="00AE78E1"/>
    <w:rsid w:val="00AE7A9E"/>
    <w:rsid w:val="00B0527D"/>
    <w:rsid w:val="00B14DAA"/>
    <w:rsid w:val="00B17121"/>
    <w:rsid w:val="00B23FD8"/>
    <w:rsid w:val="00B25C09"/>
    <w:rsid w:val="00B343DC"/>
    <w:rsid w:val="00B346CE"/>
    <w:rsid w:val="00B34F89"/>
    <w:rsid w:val="00B3736F"/>
    <w:rsid w:val="00B465AD"/>
    <w:rsid w:val="00B558A3"/>
    <w:rsid w:val="00B60E54"/>
    <w:rsid w:val="00B61EBC"/>
    <w:rsid w:val="00BA17DD"/>
    <w:rsid w:val="00BB2ECB"/>
    <w:rsid w:val="00BB32BD"/>
    <w:rsid w:val="00BC50FD"/>
    <w:rsid w:val="00BD07EB"/>
    <w:rsid w:val="00BD152E"/>
    <w:rsid w:val="00BD57B1"/>
    <w:rsid w:val="00BE35B7"/>
    <w:rsid w:val="00BF4135"/>
    <w:rsid w:val="00BF6B75"/>
    <w:rsid w:val="00C00BD0"/>
    <w:rsid w:val="00C036CA"/>
    <w:rsid w:val="00C10BC9"/>
    <w:rsid w:val="00C24108"/>
    <w:rsid w:val="00C24A30"/>
    <w:rsid w:val="00C30350"/>
    <w:rsid w:val="00C3229D"/>
    <w:rsid w:val="00C35325"/>
    <w:rsid w:val="00C40FE5"/>
    <w:rsid w:val="00C46BA9"/>
    <w:rsid w:val="00C57EB9"/>
    <w:rsid w:val="00C64D10"/>
    <w:rsid w:val="00C66835"/>
    <w:rsid w:val="00C7176B"/>
    <w:rsid w:val="00C71894"/>
    <w:rsid w:val="00C748FC"/>
    <w:rsid w:val="00C81882"/>
    <w:rsid w:val="00C874FA"/>
    <w:rsid w:val="00C93A66"/>
    <w:rsid w:val="00CA447A"/>
    <w:rsid w:val="00CA4A94"/>
    <w:rsid w:val="00CB05C6"/>
    <w:rsid w:val="00CC0F79"/>
    <w:rsid w:val="00CC67D0"/>
    <w:rsid w:val="00CC6C4D"/>
    <w:rsid w:val="00CD2F16"/>
    <w:rsid w:val="00CE5423"/>
    <w:rsid w:val="00CE6480"/>
    <w:rsid w:val="00CF3142"/>
    <w:rsid w:val="00CF7B68"/>
    <w:rsid w:val="00D12903"/>
    <w:rsid w:val="00D2032F"/>
    <w:rsid w:val="00D26023"/>
    <w:rsid w:val="00D32194"/>
    <w:rsid w:val="00D35E1F"/>
    <w:rsid w:val="00D403F9"/>
    <w:rsid w:val="00D44A39"/>
    <w:rsid w:val="00D45639"/>
    <w:rsid w:val="00D57CFB"/>
    <w:rsid w:val="00D6032A"/>
    <w:rsid w:val="00D61B01"/>
    <w:rsid w:val="00D64013"/>
    <w:rsid w:val="00D83938"/>
    <w:rsid w:val="00D8435B"/>
    <w:rsid w:val="00D8472F"/>
    <w:rsid w:val="00D8493C"/>
    <w:rsid w:val="00D97294"/>
    <w:rsid w:val="00DA0E45"/>
    <w:rsid w:val="00DA6935"/>
    <w:rsid w:val="00DA724E"/>
    <w:rsid w:val="00DB4404"/>
    <w:rsid w:val="00DC73A1"/>
    <w:rsid w:val="00DD065E"/>
    <w:rsid w:val="00DD4B4B"/>
    <w:rsid w:val="00DE59D2"/>
    <w:rsid w:val="00DF2325"/>
    <w:rsid w:val="00DF373A"/>
    <w:rsid w:val="00DF4FA8"/>
    <w:rsid w:val="00E10A5F"/>
    <w:rsid w:val="00E146BC"/>
    <w:rsid w:val="00E16192"/>
    <w:rsid w:val="00E1639F"/>
    <w:rsid w:val="00E1762E"/>
    <w:rsid w:val="00E25244"/>
    <w:rsid w:val="00E3564B"/>
    <w:rsid w:val="00E36E3E"/>
    <w:rsid w:val="00E47BB6"/>
    <w:rsid w:val="00E5151A"/>
    <w:rsid w:val="00E54F3D"/>
    <w:rsid w:val="00E656F4"/>
    <w:rsid w:val="00E664A9"/>
    <w:rsid w:val="00E66ED2"/>
    <w:rsid w:val="00E76F05"/>
    <w:rsid w:val="00E77771"/>
    <w:rsid w:val="00E868F2"/>
    <w:rsid w:val="00EB0BC3"/>
    <w:rsid w:val="00EB25C0"/>
    <w:rsid w:val="00EB512C"/>
    <w:rsid w:val="00EC39A5"/>
    <w:rsid w:val="00EC4383"/>
    <w:rsid w:val="00EC61F3"/>
    <w:rsid w:val="00EE5C8D"/>
    <w:rsid w:val="00F0478D"/>
    <w:rsid w:val="00F075D9"/>
    <w:rsid w:val="00F10F7F"/>
    <w:rsid w:val="00F13B80"/>
    <w:rsid w:val="00F16784"/>
    <w:rsid w:val="00F31CFE"/>
    <w:rsid w:val="00F35007"/>
    <w:rsid w:val="00F35FDE"/>
    <w:rsid w:val="00F40DDB"/>
    <w:rsid w:val="00F44ED1"/>
    <w:rsid w:val="00F47274"/>
    <w:rsid w:val="00F61232"/>
    <w:rsid w:val="00F66A63"/>
    <w:rsid w:val="00F712D9"/>
    <w:rsid w:val="00F769DD"/>
    <w:rsid w:val="00F801F6"/>
    <w:rsid w:val="00F80227"/>
    <w:rsid w:val="00F90331"/>
    <w:rsid w:val="00F90540"/>
    <w:rsid w:val="00F9278E"/>
    <w:rsid w:val="00FA332E"/>
    <w:rsid w:val="00FA6890"/>
    <w:rsid w:val="00FB09AE"/>
    <w:rsid w:val="00FB39E2"/>
    <w:rsid w:val="00FD4CC7"/>
    <w:rsid w:val="00FD50B1"/>
    <w:rsid w:val="00FE251C"/>
    <w:rsid w:val="00FF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qFormat/>
    <w:rsid w:val="0056441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644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5644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E1639F"/>
    <w:rPr>
      <w:rFonts w:cs="Times New Roman"/>
      <w:color w:val="106BBE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154A89"/>
    <w:rPr>
      <w:rFonts w:eastAsia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4F66-1FB1-41E9-98AC-CBD1598F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2022-05-24T07:14:00Z</dcterms:created>
  <dcterms:modified xsi:type="dcterms:W3CDTF">2024-06-27T11:52:00Z</dcterms:modified>
</cp:coreProperties>
</file>